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88FF" w14:textId="77777777" w:rsidR="006B538A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9398883" w14:textId="4682E7C2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E70BF1"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50C4F160" w14:textId="77777777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4F1DC43E" w14:textId="27D5488A" w:rsidR="00E70BF1" w:rsidRPr="002F4808" w:rsidRDefault="006B538A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 xml:space="preserve">Zamawiający: </w:t>
      </w:r>
      <w:bookmarkStart w:id="0" w:name="_Hlk163654237"/>
      <w:r w:rsidR="00E70BF1">
        <w:rPr>
          <w:rFonts w:cs="Calibri"/>
          <w:b/>
          <w:sz w:val="24"/>
          <w:szCs w:val="24"/>
        </w:rPr>
        <w:t>Parafia Rzymskokatolicka pw. Św. Władysława w Kunowie</w:t>
      </w:r>
    </w:p>
    <w:p w14:paraId="43FE6F97" w14:textId="77777777" w:rsidR="00E70BF1" w:rsidRPr="002F4808" w:rsidRDefault="00E70BF1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Kościelna 19</w:t>
      </w:r>
      <w:r w:rsidRPr="002F4808">
        <w:rPr>
          <w:rFonts w:cs="Calibri"/>
          <w:sz w:val="24"/>
          <w:szCs w:val="24"/>
        </w:rPr>
        <w:t xml:space="preserve">, 27-415 Kunów </w:t>
      </w:r>
    </w:p>
    <w:p w14:paraId="65B796B6" w14:textId="3C4C9FA3" w:rsidR="00E70BF1" w:rsidRPr="00933EB9" w:rsidRDefault="00E70BF1" w:rsidP="00E70BF1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NIP </w:t>
      </w:r>
      <w:r>
        <w:rPr>
          <w:rFonts w:cs="Calibri"/>
          <w:sz w:val="24"/>
          <w:szCs w:val="24"/>
        </w:rPr>
        <w:t>661 213 85 66</w:t>
      </w:r>
      <w:bookmarkEnd w:id="0"/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DA3DFB1" w14:textId="77777777" w:rsidR="00933EB9" w:rsidRDefault="00933EB9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5EB9EC1C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C94BC2F" w14:textId="45825BCB" w:rsidR="009E2580" w:rsidRDefault="000D3510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9E2580">
        <w:rPr>
          <w:rFonts w:cs="Calibri"/>
          <w:b/>
          <w:bCs/>
          <w:sz w:val="24"/>
          <w:szCs w:val="24"/>
        </w:rPr>
        <w:t>„</w:t>
      </w:r>
      <w:bookmarkStart w:id="1" w:name="_Hlk163654167"/>
      <w:r w:rsidR="00E70BF1"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 xml:space="preserve">Remont </w:t>
      </w:r>
      <w:bookmarkEnd w:id="1"/>
      <w:r w:rsidR="00220158">
        <w:rPr>
          <w:rFonts w:eastAsia="Lucida Sans Unicode" w:cs="Calibri"/>
          <w:b/>
          <w:bCs/>
          <w:kern w:val="2"/>
          <w:sz w:val="24"/>
          <w:szCs w:val="24"/>
        </w:rPr>
        <w:t>dachu wolnostojącej dzwonnicy przy kościele parafialnym pw. Św. Władysława w Kunowie</w:t>
      </w:r>
      <w:r w:rsidR="009E2580">
        <w:rPr>
          <w:rFonts w:cs="Calibri"/>
          <w:b/>
          <w:bCs/>
          <w:sz w:val="24"/>
          <w:szCs w:val="24"/>
        </w:rPr>
        <w:t>”.</w:t>
      </w:r>
      <w:r w:rsidR="00CA4167">
        <w:rPr>
          <w:rFonts w:cs="Calibri"/>
          <w:b/>
          <w:bCs/>
          <w:sz w:val="24"/>
          <w:szCs w:val="24"/>
        </w:rPr>
        <w:t xml:space="preserve">  </w:t>
      </w:r>
      <w:r w:rsidR="00E70BF1">
        <w:rPr>
          <w:rFonts w:cs="Calibri"/>
          <w:b/>
          <w:bCs/>
          <w:sz w:val="24"/>
          <w:szCs w:val="24"/>
        </w:rPr>
        <w:t xml:space="preserve"> </w:t>
      </w:r>
      <w:r w:rsidR="00220158">
        <w:rPr>
          <w:rFonts w:cs="Calibri"/>
          <w:b/>
          <w:bCs/>
          <w:sz w:val="24"/>
          <w:szCs w:val="24"/>
        </w:rPr>
        <w:t xml:space="preserve">  </w:t>
      </w:r>
    </w:p>
    <w:p w14:paraId="021CA0B6" w14:textId="2DFF9684" w:rsidR="00441186" w:rsidRPr="006838D5" w:rsidRDefault="00441186" w:rsidP="006838D5">
      <w:pPr>
        <w:spacing w:after="0"/>
        <w:ind w:firstLine="708"/>
        <w:rPr>
          <w:rFonts w:eastAsia="Lucida Sans Unicode" w:cs="Calibri"/>
          <w:kern w:val="2"/>
          <w:sz w:val="24"/>
          <w:szCs w:val="24"/>
        </w:rPr>
      </w:pPr>
    </w:p>
    <w:p w14:paraId="652A938C" w14:textId="1F4E14CD" w:rsidR="009955B0" w:rsidRPr="005638D2" w:rsidRDefault="009955B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lastRenderedPageBreak/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5624B" w14:textId="77777777" w:rsidR="00492A4D" w:rsidRDefault="00492A4D" w:rsidP="005F19E9">
      <w:pPr>
        <w:spacing w:after="0" w:line="240" w:lineRule="auto"/>
      </w:pPr>
      <w:r>
        <w:separator/>
      </w:r>
    </w:p>
  </w:endnote>
  <w:endnote w:type="continuationSeparator" w:id="0">
    <w:p w14:paraId="7B31252C" w14:textId="77777777" w:rsidR="00492A4D" w:rsidRDefault="00492A4D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BC5FC" w14:textId="77777777" w:rsidR="00492A4D" w:rsidRDefault="00492A4D" w:rsidP="005F19E9">
      <w:pPr>
        <w:spacing w:after="0" w:line="240" w:lineRule="auto"/>
      </w:pPr>
      <w:r>
        <w:separator/>
      </w:r>
    </w:p>
  </w:footnote>
  <w:footnote w:type="continuationSeparator" w:id="0">
    <w:p w14:paraId="48EFE27B" w14:textId="77777777" w:rsidR="00492A4D" w:rsidRDefault="00492A4D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C338D"/>
    <w:rsid w:val="000D351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20158"/>
    <w:rsid w:val="00261462"/>
    <w:rsid w:val="00261F90"/>
    <w:rsid w:val="00267FF3"/>
    <w:rsid w:val="00272C06"/>
    <w:rsid w:val="002E1DAC"/>
    <w:rsid w:val="00374943"/>
    <w:rsid w:val="00382E7E"/>
    <w:rsid w:val="003B6EAE"/>
    <w:rsid w:val="003C0B39"/>
    <w:rsid w:val="003C252A"/>
    <w:rsid w:val="003E440E"/>
    <w:rsid w:val="003F7FE7"/>
    <w:rsid w:val="00403395"/>
    <w:rsid w:val="00404AE7"/>
    <w:rsid w:val="00441186"/>
    <w:rsid w:val="00447A8A"/>
    <w:rsid w:val="00450259"/>
    <w:rsid w:val="00454440"/>
    <w:rsid w:val="004624F5"/>
    <w:rsid w:val="00476E4F"/>
    <w:rsid w:val="004874C2"/>
    <w:rsid w:val="00492A4D"/>
    <w:rsid w:val="004B174D"/>
    <w:rsid w:val="004F0249"/>
    <w:rsid w:val="00531385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C033E"/>
    <w:rsid w:val="007F4E1D"/>
    <w:rsid w:val="00810C1F"/>
    <w:rsid w:val="00811416"/>
    <w:rsid w:val="008308E5"/>
    <w:rsid w:val="00877222"/>
    <w:rsid w:val="00893DEC"/>
    <w:rsid w:val="008D06A2"/>
    <w:rsid w:val="00926743"/>
    <w:rsid w:val="00933EB9"/>
    <w:rsid w:val="00951B4B"/>
    <w:rsid w:val="00963DE6"/>
    <w:rsid w:val="00972A2C"/>
    <w:rsid w:val="009770CB"/>
    <w:rsid w:val="009955B0"/>
    <w:rsid w:val="009E2580"/>
    <w:rsid w:val="009F4B16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62894"/>
    <w:rsid w:val="00B65F4A"/>
    <w:rsid w:val="00B83A34"/>
    <w:rsid w:val="00B954E6"/>
    <w:rsid w:val="00BA0C0C"/>
    <w:rsid w:val="00BE59E5"/>
    <w:rsid w:val="00C000F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DD2D2E"/>
    <w:rsid w:val="00E70BF1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47</cp:revision>
  <cp:lastPrinted>2019-09-20T09:59:00Z</cp:lastPrinted>
  <dcterms:created xsi:type="dcterms:W3CDTF">2019-02-06T11:17:00Z</dcterms:created>
  <dcterms:modified xsi:type="dcterms:W3CDTF">2025-06-04T11:51:00Z</dcterms:modified>
</cp:coreProperties>
</file>